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FC" w:rsidRDefault="00DA38FC">
      <w:pPr>
        <w:tabs>
          <w:tab w:val="center" w:pos="1701"/>
        </w:tabs>
      </w:pPr>
      <w:bookmarkStart w:id="0" w:name="_GoBack"/>
      <w:bookmarkEnd w:id="0"/>
      <w:r>
        <w:t>…………………………………..</w:t>
      </w:r>
    </w:p>
    <w:p w:rsidR="00DA38FC" w:rsidRDefault="00DA38FC">
      <w:pPr>
        <w:tabs>
          <w:tab w:val="center" w:pos="1701"/>
        </w:tabs>
      </w:pPr>
      <w:r>
        <w:tab/>
      </w:r>
      <w:proofErr w:type="gramStart"/>
      <w:r>
        <w:t>iskola</w:t>
      </w:r>
      <w:proofErr w:type="gramEnd"/>
    </w:p>
    <w:p w:rsidR="00DA38FC" w:rsidRDefault="00DA38FC">
      <w:r>
        <w:tab/>
      </w:r>
      <w:r>
        <w:tab/>
      </w:r>
      <w:r>
        <w:tab/>
      </w:r>
      <w:r>
        <w:tab/>
      </w:r>
      <w:r>
        <w:tab/>
      </w:r>
      <w:r w:rsidR="00541F40">
        <w:tab/>
      </w:r>
      <w:r w:rsidR="004C6172">
        <w:tab/>
      </w:r>
      <w:r w:rsidR="004C6172">
        <w:tab/>
      </w:r>
      <w:r w:rsidR="004C6172">
        <w:tab/>
      </w:r>
      <w:r w:rsidR="004B6A05">
        <w:t>Ikt.sz</w:t>
      </w:r>
      <w:proofErr w:type="gramStart"/>
      <w:r w:rsidR="004B6A05">
        <w:t>.:................</w:t>
      </w:r>
      <w:proofErr w:type="gramEnd"/>
      <w:r w:rsidR="004B6A05">
        <w:t>/202</w:t>
      </w:r>
      <w:r w:rsidR="001A5D3B">
        <w:t>6</w:t>
      </w:r>
      <w:r>
        <w:t>.</w:t>
      </w:r>
    </w:p>
    <w:p w:rsidR="00DA38FC" w:rsidRDefault="004C61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6A05">
        <w:t>Dátum:202</w:t>
      </w:r>
      <w:r w:rsidR="001A5D3B">
        <w:t>6</w:t>
      </w:r>
      <w:r w:rsidR="00DA38FC">
        <w:t xml:space="preserve">. </w:t>
      </w:r>
      <w:proofErr w:type="gramStart"/>
      <w:r w:rsidR="00310391">
        <w:t>március</w:t>
      </w:r>
      <w:r w:rsidR="00DA76D5">
        <w:t xml:space="preserve"> …</w:t>
      </w:r>
      <w:proofErr w:type="gramEnd"/>
      <w:r w:rsidR="00DA38FC">
        <w:t>.</w:t>
      </w:r>
      <w:r w:rsidR="00DA38FC">
        <w:tab/>
      </w:r>
      <w:r w:rsidR="00DA38FC">
        <w:tab/>
      </w:r>
      <w:r w:rsidR="00DA38FC">
        <w:tab/>
      </w:r>
      <w:r w:rsidR="00DA38FC">
        <w:tab/>
      </w:r>
      <w:r w:rsidR="00DA38FC">
        <w:tab/>
      </w:r>
      <w:r w:rsidR="00DA38FC">
        <w:tab/>
      </w:r>
      <w:r w:rsidR="00DA38FC">
        <w:tab/>
      </w:r>
      <w:r w:rsidR="00DA38FC">
        <w:tab/>
      </w:r>
      <w:r w:rsidR="00DA38FC">
        <w:tab/>
      </w:r>
      <w:r w:rsidR="00DA38FC">
        <w:rPr>
          <w:b/>
        </w:rPr>
        <w:t>Tárgy</w:t>
      </w:r>
      <w:r w:rsidR="00DA38FC">
        <w:t>: megrendelés</w:t>
      </w:r>
    </w:p>
    <w:p w:rsidR="00DA38FC" w:rsidRDefault="00DA38FC">
      <w:pPr>
        <w:rPr>
          <w:b/>
          <w:i/>
        </w:rPr>
      </w:pPr>
      <w:r>
        <w:rPr>
          <w:b/>
          <w:i/>
        </w:rPr>
        <w:t>Kiskunhalasi Református Kollégium</w:t>
      </w:r>
    </w:p>
    <w:p w:rsidR="00DA38FC" w:rsidRDefault="005D1970">
      <w:pPr>
        <w:rPr>
          <w:b/>
          <w:i/>
        </w:rPr>
      </w:pPr>
      <w:r>
        <w:rPr>
          <w:b/>
          <w:i/>
        </w:rPr>
        <w:t>Szilády Áron Gimnázium</w:t>
      </w:r>
    </w:p>
    <w:p w:rsidR="00DA38FC" w:rsidRDefault="00DA38FC"/>
    <w:p w:rsidR="00DA38FC" w:rsidRDefault="00DA38FC">
      <w:pPr>
        <w:pStyle w:val="Cmsor1"/>
      </w:pPr>
      <w:r>
        <w:t>Kiskunhalas</w:t>
      </w:r>
    </w:p>
    <w:p w:rsidR="00DA38FC" w:rsidRDefault="00DA38FC">
      <w:r>
        <w:t>Kossuth u. 14.</w:t>
      </w:r>
    </w:p>
    <w:p w:rsidR="00DA38FC" w:rsidRDefault="00DA38FC">
      <w:r>
        <w:t>6400</w:t>
      </w:r>
    </w:p>
    <w:p w:rsidR="00DA38FC" w:rsidRDefault="00DA38FC"/>
    <w:p w:rsidR="00DA38FC" w:rsidRDefault="004B6A05">
      <w:pPr>
        <w:pStyle w:val="Szvegtrzs"/>
      </w:pPr>
      <w:r>
        <w:t>Az 202</w:t>
      </w:r>
      <w:r w:rsidR="001A5D3B">
        <w:t>6</w:t>
      </w:r>
      <w:r>
        <w:t xml:space="preserve">. április </w:t>
      </w:r>
      <w:r w:rsidR="001A5D3B">
        <w:t>17</w:t>
      </w:r>
      <w:r>
        <w:t>-</w:t>
      </w:r>
      <w:r w:rsidR="001A5D3B">
        <w:t>18</w:t>
      </w:r>
      <w:r w:rsidR="00DA38FC">
        <w:t>-</w:t>
      </w:r>
      <w:r w:rsidR="001A5D3B">
        <w:t>á</w:t>
      </w:r>
      <w:r w:rsidR="00DA38FC">
        <w:t>n rendezendő Refo</w:t>
      </w:r>
      <w:r w:rsidR="00B96889">
        <w:t>rmátus Középiskolák X</w:t>
      </w:r>
      <w:r w:rsidR="000157F5">
        <w:t>X</w:t>
      </w:r>
      <w:r>
        <w:t>V</w:t>
      </w:r>
      <w:r w:rsidR="001A5D3B">
        <w:t>I</w:t>
      </w:r>
      <w:r w:rsidR="00414A21">
        <w:t>I</w:t>
      </w:r>
      <w:r w:rsidR="00DA38FC">
        <w:t>. Országos Kémia Versenyének eseményeire utazó küldöttségünk számára megrendeljük az alábbi szolgáltatásokat:</w:t>
      </w:r>
    </w:p>
    <w:p w:rsidR="00DA38FC" w:rsidRDefault="00DA38FC"/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276"/>
        <w:gridCol w:w="1134"/>
        <w:gridCol w:w="1134"/>
        <w:gridCol w:w="1134"/>
        <w:gridCol w:w="1134"/>
        <w:gridCol w:w="992"/>
      </w:tblGrid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  <w:p w:rsidR="0044572F" w:rsidRDefault="0044572F">
            <w:pPr>
              <w:jc w:val="center"/>
            </w:pPr>
            <w:r>
              <w:t>N é v</w:t>
            </w: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  <w:r>
              <w:t>Nevezési díj</w:t>
            </w:r>
          </w:p>
          <w:p w:rsidR="0044572F" w:rsidRDefault="009B6A97">
            <w:pPr>
              <w:jc w:val="center"/>
            </w:pPr>
            <w:r>
              <w:t>10</w:t>
            </w:r>
            <w:r w:rsidR="0044572F">
              <w:t>00 ft/ diák</w:t>
            </w: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  <w:r>
              <w:t>Péntek</w:t>
            </w:r>
          </w:p>
          <w:p w:rsidR="0044572F" w:rsidRDefault="0044572F">
            <w:pPr>
              <w:jc w:val="center"/>
            </w:pPr>
            <w:r>
              <w:t>szállás</w:t>
            </w:r>
          </w:p>
          <w:p w:rsidR="0044572F" w:rsidRDefault="00B83096">
            <w:pPr>
              <w:jc w:val="center"/>
            </w:pPr>
            <w:r>
              <w:t>3</w:t>
            </w:r>
            <w:r w:rsidR="009B6A97">
              <w:t>0</w:t>
            </w:r>
            <w:r w:rsidR="00EA5DF8">
              <w:t>00,- Ft+i</w:t>
            </w:r>
            <w:r w:rsidR="0044572F">
              <w:t>fa /fő</w:t>
            </w: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  <w:r>
              <w:t>Péntek</w:t>
            </w:r>
          </w:p>
          <w:p w:rsidR="0044572F" w:rsidRDefault="0044572F">
            <w:pPr>
              <w:jc w:val="center"/>
            </w:pPr>
            <w:r>
              <w:t>Ebéd</w:t>
            </w:r>
          </w:p>
          <w:p w:rsidR="0044572F" w:rsidRDefault="0044546B">
            <w:pPr>
              <w:jc w:val="center"/>
            </w:pPr>
            <w:r>
              <w:t>2000</w:t>
            </w:r>
            <w:r w:rsidR="0044572F">
              <w:t>,- Ft/ad.</w:t>
            </w: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  <w:r>
              <w:t>Péntek</w:t>
            </w:r>
          </w:p>
          <w:p w:rsidR="0044572F" w:rsidRDefault="0044572F">
            <w:pPr>
              <w:jc w:val="center"/>
            </w:pPr>
            <w:r>
              <w:t>Vacsora</w:t>
            </w:r>
          </w:p>
          <w:p w:rsidR="0044572F" w:rsidRDefault="0019746E">
            <w:pPr>
              <w:jc w:val="center"/>
            </w:pPr>
            <w:r>
              <w:t>1</w:t>
            </w:r>
            <w:r w:rsidR="0044546B">
              <w:t>5</w:t>
            </w:r>
            <w:r w:rsidR="00B12E1C">
              <w:t>0</w:t>
            </w:r>
            <w:r w:rsidR="0044572F">
              <w:t>0,- Ft/ad.</w:t>
            </w: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  <w:r>
              <w:t>Szombat</w:t>
            </w:r>
          </w:p>
          <w:p w:rsidR="0044572F" w:rsidRDefault="0044572F">
            <w:pPr>
              <w:jc w:val="center"/>
            </w:pPr>
            <w:r>
              <w:t>reggeli</w:t>
            </w:r>
          </w:p>
          <w:p w:rsidR="0044572F" w:rsidRDefault="0044546B">
            <w:pPr>
              <w:jc w:val="center"/>
            </w:pPr>
            <w:r>
              <w:t>10</w:t>
            </w:r>
            <w:r w:rsidR="002F572E">
              <w:t>0</w:t>
            </w:r>
            <w:r w:rsidR="0044572F">
              <w:t>0,- Ft/ad.</w:t>
            </w: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  <w:r>
              <w:t>Szombat</w:t>
            </w:r>
          </w:p>
          <w:p w:rsidR="0044572F" w:rsidRDefault="0044572F">
            <w:pPr>
              <w:jc w:val="center"/>
            </w:pPr>
            <w:r>
              <w:t>Ebéd</w:t>
            </w:r>
          </w:p>
          <w:p w:rsidR="0044572F" w:rsidRDefault="0044546B">
            <w:pPr>
              <w:jc w:val="center"/>
            </w:pPr>
            <w:r>
              <w:t>2000</w:t>
            </w:r>
            <w:r w:rsidR="0044572F">
              <w:t>,- Ft/ad.</w:t>
            </w:r>
          </w:p>
        </w:tc>
        <w:tc>
          <w:tcPr>
            <w:tcW w:w="992" w:type="dxa"/>
          </w:tcPr>
          <w:p w:rsidR="0044572F" w:rsidRDefault="00445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Úticso-mag</w:t>
            </w:r>
          </w:p>
          <w:p w:rsidR="0044572F" w:rsidRPr="004D10F9" w:rsidRDefault="002F5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546B">
              <w:rPr>
                <w:sz w:val="20"/>
                <w:szCs w:val="20"/>
              </w:rPr>
              <w:t>3</w:t>
            </w:r>
            <w:r w:rsidR="00C64E56">
              <w:rPr>
                <w:sz w:val="20"/>
                <w:szCs w:val="20"/>
              </w:rPr>
              <w:t>0</w:t>
            </w:r>
            <w:r w:rsidR="0044572F">
              <w:rPr>
                <w:sz w:val="20"/>
                <w:szCs w:val="20"/>
              </w:rPr>
              <w:t>0ft/ad.</w:t>
            </w: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  <w:tr w:rsidR="0044572F" w:rsidTr="0044572F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276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1134" w:type="dxa"/>
          </w:tcPr>
          <w:p w:rsidR="0044572F" w:rsidRDefault="0044572F">
            <w:pPr>
              <w:jc w:val="center"/>
            </w:pPr>
          </w:p>
        </w:tc>
        <w:tc>
          <w:tcPr>
            <w:tcW w:w="992" w:type="dxa"/>
          </w:tcPr>
          <w:p w:rsidR="0044572F" w:rsidRDefault="0044572F">
            <w:pPr>
              <w:jc w:val="center"/>
            </w:pPr>
          </w:p>
        </w:tc>
      </w:tr>
    </w:tbl>
    <w:p w:rsidR="00DA38FC" w:rsidRDefault="00DA38FC"/>
    <w:p w:rsidR="00DA38FC" w:rsidRDefault="00DA38FC">
      <w:pPr>
        <w:pStyle w:val="Szvegtrzs"/>
      </w:pPr>
      <w:r>
        <w:t>Kérjük jelentkezési lapunk megérkezése után a költségekről kiállított számlájukat szíveskedjenek megküldeni, melyet fizetési határidőn belül átutalással rendezünk.</w:t>
      </w:r>
    </w:p>
    <w:p w:rsidR="00DA38FC" w:rsidRDefault="00DA38FC">
      <w:pPr>
        <w:tabs>
          <w:tab w:val="left" w:pos="567"/>
          <w:tab w:val="left" w:pos="3402"/>
          <w:tab w:val="right" w:leader="dot" w:pos="9000"/>
        </w:tabs>
        <w:spacing w:before="360"/>
      </w:pPr>
      <w:r>
        <w:tab/>
        <w:t>Iskolánk pontos számlacíme:</w:t>
      </w:r>
      <w:r>
        <w:tab/>
      </w:r>
      <w:r>
        <w:tab/>
      </w:r>
    </w:p>
    <w:p w:rsidR="00DA38FC" w:rsidRDefault="00DA38FC">
      <w:pPr>
        <w:tabs>
          <w:tab w:val="left" w:pos="567"/>
          <w:tab w:val="left" w:pos="3402"/>
          <w:tab w:val="right" w:leader="dot" w:pos="9000"/>
        </w:tabs>
      </w:pPr>
      <w:r>
        <w:tab/>
      </w:r>
      <w:r>
        <w:tab/>
      </w:r>
      <w:r>
        <w:tab/>
      </w:r>
    </w:p>
    <w:p w:rsidR="00DA38FC" w:rsidRDefault="00DA38FC">
      <w:pPr>
        <w:tabs>
          <w:tab w:val="left" w:pos="567"/>
          <w:tab w:val="left" w:pos="3402"/>
          <w:tab w:val="right" w:leader="dot" w:pos="9000"/>
        </w:tabs>
      </w:pPr>
      <w:r>
        <w:tab/>
      </w:r>
      <w:r>
        <w:tab/>
      </w:r>
      <w:r>
        <w:tab/>
      </w:r>
    </w:p>
    <w:p w:rsidR="00DA38FC" w:rsidRDefault="00DA38FC"/>
    <w:p w:rsidR="00DA38FC" w:rsidRDefault="00DA38FC"/>
    <w:p w:rsidR="00DA38FC" w:rsidRDefault="00DA38FC"/>
    <w:p w:rsidR="00DA38FC" w:rsidRDefault="00DA38FC">
      <w:r>
        <w:t>Kelt</w:t>
      </w:r>
      <w:proofErr w:type="gramStart"/>
      <w:r>
        <w:t>: ..</w:t>
      </w:r>
      <w:proofErr w:type="gramEnd"/>
      <w:r>
        <w:t>...</w:t>
      </w:r>
      <w:r w:rsidR="00541F40">
        <w:t>.</w:t>
      </w:r>
      <w:r w:rsidR="004B6A05">
        <w:t>.........................., 202</w:t>
      </w:r>
      <w:r w:rsidR="008F0FF5">
        <w:t>6</w:t>
      </w:r>
      <w:r>
        <w:t>. ................hó .....nap</w:t>
      </w:r>
    </w:p>
    <w:p w:rsidR="00DA38FC" w:rsidRDefault="00DA38FC"/>
    <w:p w:rsidR="00DA38FC" w:rsidRDefault="00DA38FC"/>
    <w:p w:rsidR="00DA38FC" w:rsidRDefault="00DA38FC"/>
    <w:p w:rsidR="00DA38FC" w:rsidRDefault="00DA38FC"/>
    <w:p w:rsidR="00DA38FC" w:rsidRDefault="00DA38FC">
      <w:r>
        <w:tab/>
        <w:t>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DA38FC" w:rsidRDefault="00DA38FC">
      <w:r>
        <w:tab/>
      </w:r>
      <w:r>
        <w:tab/>
      </w:r>
      <w:proofErr w:type="gramStart"/>
      <w:r>
        <w:t>igazgató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küldöttségvezető</w:t>
      </w:r>
    </w:p>
    <w:p w:rsidR="00DA38FC" w:rsidRDefault="00DA38FC">
      <w:r>
        <w:t xml:space="preserve"> </w:t>
      </w:r>
    </w:p>
    <w:p w:rsidR="00DA38FC" w:rsidRDefault="00DA38FC"/>
    <w:sectPr w:rsidR="00DA38FC" w:rsidSect="00445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37E"/>
    <w:rsid w:val="000157F5"/>
    <w:rsid w:val="000A6890"/>
    <w:rsid w:val="0019322C"/>
    <w:rsid w:val="0019746E"/>
    <w:rsid w:val="001A5D3B"/>
    <w:rsid w:val="001D57B0"/>
    <w:rsid w:val="001E6BE8"/>
    <w:rsid w:val="002250D5"/>
    <w:rsid w:val="00250443"/>
    <w:rsid w:val="00265576"/>
    <w:rsid w:val="002B70CC"/>
    <w:rsid w:val="002D1E05"/>
    <w:rsid w:val="002F572E"/>
    <w:rsid w:val="00310391"/>
    <w:rsid w:val="00330D82"/>
    <w:rsid w:val="00414A21"/>
    <w:rsid w:val="0044546B"/>
    <w:rsid w:val="0044572F"/>
    <w:rsid w:val="004B6A05"/>
    <w:rsid w:val="004C6172"/>
    <w:rsid w:val="004D10F9"/>
    <w:rsid w:val="00541F40"/>
    <w:rsid w:val="005739B9"/>
    <w:rsid w:val="005D137E"/>
    <w:rsid w:val="005D1970"/>
    <w:rsid w:val="00640A97"/>
    <w:rsid w:val="006864FF"/>
    <w:rsid w:val="006B1DC7"/>
    <w:rsid w:val="007C18B2"/>
    <w:rsid w:val="007C6CBC"/>
    <w:rsid w:val="008D06DE"/>
    <w:rsid w:val="008F0FF5"/>
    <w:rsid w:val="00942F9F"/>
    <w:rsid w:val="009B6A97"/>
    <w:rsid w:val="00A41E74"/>
    <w:rsid w:val="00AC53FD"/>
    <w:rsid w:val="00B12E1C"/>
    <w:rsid w:val="00B14C80"/>
    <w:rsid w:val="00B60DA5"/>
    <w:rsid w:val="00B83096"/>
    <w:rsid w:val="00B96889"/>
    <w:rsid w:val="00BD1456"/>
    <w:rsid w:val="00C13474"/>
    <w:rsid w:val="00C20904"/>
    <w:rsid w:val="00C56130"/>
    <w:rsid w:val="00C64E56"/>
    <w:rsid w:val="00CC2616"/>
    <w:rsid w:val="00D00E96"/>
    <w:rsid w:val="00D35C5A"/>
    <w:rsid w:val="00D655F2"/>
    <w:rsid w:val="00D856CB"/>
    <w:rsid w:val="00DA38FC"/>
    <w:rsid w:val="00DA76D5"/>
    <w:rsid w:val="00E24BD5"/>
    <w:rsid w:val="00E47004"/>
    <w:rsid w:val="00E6752B"/>
    <w:rsid w:val="00E910E2"/>
    <w:rsid w:val="00EA5DF8"/>
    <w:rsid w:val="00ED55B1"/>
    <w:rsid w:val="00F16906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FFB4-C895-4FCB-AB7F-BC82926E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Cs w:val="20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5D1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Kiskunhalasi Ref. Kollégium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Iroda</dc:creator>
  <cp:keywords/>
  <cp:lastModifiedBy>Berci</cp:lastModifiedBy>
  <cp:revision>2</cp:revision>
  <cp:lastPrinted>2020-01-20T09:12:00Z</cp:lastPrinted>
  <dcterms:created xsi:type="dcterms:W3CDTF">2026-03-03T18:52:00Z</dcterms:created>
  <dcterms:modified xsi:type="dcterms:W3CDTF">2026-03-03T18:52:00Z</dcterms:modified>
</cp:coreProperties>
</file>